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17CAE02" w14:textId="64511076" w:rsidR="007A1352" w:rsidRPr="00DA61C5" w:rsidRDefault="00020D6E" w:rsidP="00006B1C">
      <w:pPr>
        <w:ind w:left="2124" w:firstLine="0"/>
        <w:jc w:val="left"/>
        <w:rPr>
          <w:b/>
          <w:bCs/>
          <w:sz w:val="28"/>
          <w:szCs w:val="28"/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17AA7" wp14:editId="6D38C7F7">
                <wp:simplePos x="0" y="0"/>
                <wp:positionH relativeFrom="column">
                  <wp:posOffset>224155</wp:posOffset>
                </wp:positionH>
                <wp:positionV relativeFrom="paragraph">
                  <wp:posOffset>1015365</wp:posOffset>
                </wp:positionV>
                <wp:extent cx="1381125" cy="171450"/>
                <wp:effectExtent l="0" t="0" r="28575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2A13CC" id="Rechteck 8" o:spid="_x0000_s1026" style="position:absolute;margin-left:17.65pt;margin-top:79.95pt;width:108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" fillcolor="white [3212]" strokecolor="white [3212]" strokeweight="1pt"/>
            </w:pict>
          </mc:Fallback>
        </mc:AlternateContent>
      </w:r>
      <w:r w:rsidR="00187C79">
        <w:t xml:space="preserve">                              </w:t>
      </w:r>
      <w:r w:rsidR="00187C79">
        <w:br/>
      </w:r>
      <w:r w:rsidR="007A1352" w:rsidRPr="00DA61C5">
        <w:rPr>
          <w:b/>
          <w:bCs/>
          <w:noProof/>
          <w:sz w:val="28"/>
          <w:szCs w:val="28"/>
          <w:u w:val="single"/>
          <w:lang w:eastAsia="de-DE"/>
        </w:rPr>
        <w:drawing>
          <wp:anchor distT="0" distB="0" distL="114300" distR="114300" simplePos="0" relativeHeight="251660288" behindDoc="1" locked="0" layoutInCell="1" allowOverlap="1" wp14:anchorId="036A1869" wp14:editId="132A2053">
            <wp:simplePos x="0" y="0"/>
            <wp:positionH relativeFrom="column">
              <wp:posOffset>-4445</wp:posOffset>
            </wp:positionH>
            <wp:positionV relativeFrom="paragraph">
              <wp:posOffset>348615</wp:posOffset>
            </wp:positionV>
            <wp:extent cx="1908000" cy="747963"/>
            <wp:effectExtent l="0" t="0" r="0" b="0"/>
            <wp:wrapSquare wrapText="bothSides"/>
            <wp:docPr id="7" name="Grafik 7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ClipAr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747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B1C" w:rsidRPr="00DA61C5">
        <w:rPr>
          <w:b/>
          <w:bCs/>
        </w:rPr>
        <w:t xml:space="preserve">     </w:t>
      </w:r>
      <w:r w:rsidR="001978AA" w:rsidRPr="00DA61C5">
        <w:rPr>
          <w:b/>
          <w:bCs/>
          <w:sz w:val="28"/>
          <w:szCs w:val="28"/>
          <w:u w:val="single"/>
        </w:rPr>
        <w:t>Beitrittserklärung zum Förderverein</w:t>
      </w:r>
      <w:r w:rsidR="00187C79" w:rsidRPr="00DA61C5">
        <w:rPr>
          <w:b/>
          <w:bCs/>
          <w:sz w:val="28"/>
          <w:szCs w:val="28"/>
        </w:rPr>
        <w:br/>
      </w:r>
      <w:r w:rsidRPr="00DA61C5">
        <w:rPr>
          <w:b/>
          <w:bCs/>
          <w:sz w:val="28"/>
          <w:szCs w:val="28"/>
        </w:rPr>
        <w:t xml:space="preserve">  „</w:t>
      </w:r>
      <w:r w:rsidR="001978AA" w:rsidRPr="00DA61C5">
        <w:rPr>
          <w:b/>
          <w:bCs/>
          <w:sz w:val="28"/>
          <w:szCs w:val="28"/>
          <w:u w:val="single"/>
        </w:rPr>
        <w:t xml:space="preserve">Freunde und Förderer der </w:t>
      </w:r>
      <w:r w:rsidR="00187C79" w:rsidRPr="00DA61C5">
        <w:rPr>
          <w:b/>
          <w:bCs/>
          <w:sz w:val="28"/>
          <w:szCs w:val="28"/>
          <w:u w:val="single"/>
        </w:rPr>
        <w:br/>
      </w:r>
      <w:r w:rsidR="00006B1C" w:rsidRPr="00DA61C5">
        <w:rPr>
          <w:b/>
          <w:bCs/>
          <w:sz w:val="28"/>
          <w:szCs w:val="28"/>
        </w:rPr>
        <w:t xml:space="preserve">    </w:t>
      </w:r>
      <w:r w:rsidR="001978AA" w:rsidRPr="00DA61C5">
        <w:rPr>
          <w:b/>
          <w:bCs/>
          <w:sz w:val="28"/>
          <w:szCs w:val="28"/>
          <w:u w:val="single"/>
        </w:rPr>
        <w:t>Matthias-Claudius-Schule</w:t>
      </w:r>
      <w:r w:rsidR="00933E10" w:rsidRPr="00DA61C5">
        <w:rPr>
          <w:b/>
          <w:bCs/>
          <w:sz w:val="28"/>
          <w:szCs w:val="28"/>
          <w:u w:val="single"/>
        </w:rPr>
        <w:t xml:space="preserve"> Hamm</w:t>
      </w:r>
      <w:r w:rsidR="001978AA" w:rsidRPr="00DA61C5">
        <w:rPr>
          <w:b/>
          <w:bCs/>
          <w:sz w:val="28"/>
          <w:szCs w:val="28"/>
          <w:u w:val="single"/>
        </w:rPr>
        <w:t xml:space="preserve"> e. V.“</w:t>
      </w:r>
      <w:r w:rsidR="007A1352" w:rsidRPr="00DA61C5">
        <w:rPr>
          <w:b/>
          <w:bCs/>
          <w:sz w:val="28"/>
          <w:szCs w:val="28"/>
          <w:u w:val="single"/>
        </w:rPr>
        <w:br/>
      </w:r>
    </w:p>
    <w:p w14:paraId="396C9581" w14:textId="4A7580C4" w:rsidR="001978AA" w:rsidRPr="00A7250D" w:rsidRDefault="001978AA" w:rsidP="004D25E7">
      <w:pPr>
        <w:ind w:left="0" w:firstLine="0"/>
        <w:jc w:val="left"/>
      </w:pPr>
      <w:r w:rsidRPr="00A7250D">
        <w:t xml:space="preserve">Hiermit trete ich dem </w:t>
      </w:r>
      <w:r w:rsidR="00A7250D" w:rsidRPr="00A7250D">
        <w:t xml:space="preserve">oben genannten </w:t>
      </w:r>
      <w:r w:rsidRPr="00A7250D">
        <w:t>Förderverein bei. Ich akze</w:t>
      </w:r>
      <w:r w:rsidR="004D25E7" w:rsidRPr="00A7250D">
        <w:t>ptiere die</w:t>
      </w:r>
      <w:r w:rsidR="00B85296">
        <w:t>,</w:t>
      </w:r>
      <w:r w:rsidR="004D25E7" w:rsidRPr="00A7250D">
        <w:t xml:space="preserve"> von der Mitgliederversammlung beschlossene</w:t>
      </w:r>
      <w:r w:rsidR="00B85296">
        <w:t>,</w:t>
      </w:r>
      <w:r w:rsidR="004D25E7" w:rsidRPr="00A7250D">
        <w:t xml:space="preserve"> Satzung und verpflichte mich zur Zahlung des jährlichen Mitgliederbeitrags von 10 Euro.</w:t>
      </w:r>
      <w:r w:rsidR="00222C95" w:rsidRPr="00A7250D">
        <w:t xml:space="preserve"> </w:t>
      </w:r>
      <w:r w:rsidR="0076502F" w:rsidRPr="00A7250D">
        <w:t>Die Zahlung erfolgt per Einzugsermächtigung.</w:t>
      </w:r>
    </w:p>
    <w:p w14:paraId="556452B4" w14:textId="1510AF35" w:rsidR="00222C95" w:rsidRPr="00A7250D" w:rsidRDefault="00222C95" w:rsidP="004D25E7">
      <w:pPr>
        <w:ind w:left="0" w:firstLine="0"/>
        <w:jc w:val="left"/>
      </w:pPr>
      <w:r w:rsidRPr="00A7250D">
        <w:t>Beitrag: ______________ Euro      Spende: _______________ Euro</w:t>
      </w:r>
    </w:p>
    <w:p w14:paraId="3DDF59EF" w14:textId="65FC8453" w:rsidR="00222C95" w:rsidRPr="00A7250D" w:rsidRDefault="00222C95" w:rsidP="004D25E7">
      <w:pPr>
        <w:ind w:left="0" w:firstLine="0"/>
        <w:jc w:val="left"/>
      </w:pPr>
      <w:r w:rsidRPr="00A7250D">
        <w:t>Name/Vorname</w:t>
      </w:r>
      <w:r w:rsidR="00DA61C5">
        <w:t xml:space="preserve"> des</w:t>
      </w:r>
      <w:r w:rsidR="002062C6" w:rsidRPr="00A7250D">
        <w:t xml:space="preserve"> Erziehungsberechtigten: _______________________________________</w:t>
      </w:r>
      <w:r w:rsidR="00DA61C5">
        <w:t>______</w:t>
      </w:r>
    </w:p>
    <w:p w14:paraId="763AD796" w14:textId="01E59E37" w:rsidR="002062C6" w:rsidRPr="00A7250D" w:rsidRDefault="002062C6" w:rsidP="004D25E7">
      <w:pPr>
        <w:ind w:left="0" w:firstLine="0"/>
        <w:jc w:val="left"/>
      </w:pPr>
      <w:r w:rsidRPr="00A7250D">
        <w:t>Name/Vorname des Kindes: ____________________________________________________</w:t>
      </w:r>
      <w:r w:rsidR="00DA61C5">
        <w:t>_______</w:t>
      </w:r>
    </w:p>
    <w:p w14:paraId="62589F76" w14:textId="6DB2BF73" w:rsidR="002062C6" w:rsidRPr="00A7250D" w:rsidRDefault="002062C6" w:rsidP="004D25E7">
      <w:pPr>
        <w:ind w:left="0" w:firstLine="0"/>
        <w:jc w:val="left"/>
      </w:pPr>
      <w:r w:rsidRPr="00A7250D">
        <w:t>Adresse: ____________________________________________________________________</w:t>
      </w:r>
      <w:r w:rsidR="00DA61C5">
        <w:t>_______</w:t>
      </w:r>
    </w:p>
    <w:p w14:paraId="24E33C07" w14:textId="64DC29C9" w:rsidR="0076502F" w:rsidRPr="00A7250D" w:rsidRDefault="00020D6E" w:rsidP="004D25E7">
      <w:pPr>
        <w:ind w:left="0" w:firstLine="0"/>
        <w:jc w:val="left"/>
      </w:pPr>
      <w:r w:rsidRPr="00A7250D">
        <w:t>E-Mail-Adresse</w:t>
      </w:r>
      <w:r w:rsidR="0076502F" w:rsidRPr="00A7250D">
        <w:t>: _______________________________________________________________</w:t>
      </w:r>
    </w:p>
    <w:p w14:paraId="102C5FFB" w14:textId="45F24FB3" w:rsidR="0076502F" w:rsidRPr="00A7250D" w:rsidRDefault="0076502F" w:rsidP="004D25E7">
      <w:pPr>
        <w:ind w:left="0" w:firstLine="0"/>
        <w:jc w:val="left"/>
      </w:pPr>
      <w:r w:rsidRPr="00A7250D">
        <w:t>Ort/Datum: ___________________________</w:t>
      </w:r>
      <w:r w:rsidR="00020D6E">
        <w:t>___</w:t>
      </w:r>
      <w:r w:rsidR="00020D6E">
        <w:br/>
      </w:r>
    </w:p>
    <w:p w14:paraId="6631BAFD" w14:textId="3A864A3A" w:rsidR="0076502F" w:rsidRPr="00A7250D" w:rsidRDefault="0076502F" w:rsidP="004D25E7">
      <w:pPr>
        <w:ind w:left="0" w:firstLine="0"/>
        <w:jc w:val="left"/>
      </w:pPr>
      <w:r w:rsidRPr="00A7250D">
        <w:t>Unterschrift: ______________________________________________________</w:t>
      </w:r>
      <w:r w:rsidR="00DA61C5">
        <w:t>__</w:t>
      </w:r>
    </w:p>
    <w:p w14:paraId="631F164E" w14:textId="37F5AD6B" w:rsidR="000A406C" w:rsidRPr="00A7250D" w:rsidRDefault="00F80494" w:rsidP="004D25E7">
      <w:pPr>
        <w:ind w:left="0" w:firstLine="0"/>
        <w:jc w:val="left"/>
      </w:pPr>
      <w:r w:rsidRPr="00A7250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7E2E4" wp14:editId="76A86098">
                <wp:simplePos x="0" y="0"/>
                <wp:positionH relativeFrom="column">
                  <wp:posOffset>-642620</wp:posOffset>
                </wp:positionH>
                <wp:positionV relativeFrom="paragraph">
                  <wp:posOffset>160655</wp:posOffset>
                </wp:positionV>
                <wp:extent cx="686752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A50232" id="Gerader Verbinde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6pt,12.65pt" to="490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" strokecolor="black [3213]" strokeweight="1.5pt">
                <v:stroke dashstyle="longDash" joinstyle="miter"/>
              </v:line>
            </w:pict>
          </mc:Fallback>
        </mc:AlternateContent>
      </w:r>
    </w:p>
    <w:p w14:paraId="0D010D02" w14:textId="43CF061D" w:rsidR="000A406C" w:rsidRPr="00B85296" w:rsidRDefault="00933E10" w:rsidP="000A406C">
      <w:pPr>
        <w:ind w:left="0" w:firstLine="0"/>
        <w:jc w:val="center"/>
        <w:rPr>
          <w:b/>
          <w:bCs/>
          <w:sz w:val="28"/>
          <w:szCs w:val="28"/>
          <w:u w:val="single"/>
        </w:rPr>
      </w:pPr>
      <w:r w:rsidRPr="00B85296">
        <w:rPr>
          <w:b/>
          <w:bCs/>
          <w:sz w:val="28"/>
          <w:szCs w:val="28"/>
          <w:u w:val="single"/>
        </w:rPr>
        <w:t>Einzugsermächtigung</w:t>
      </w:r>
    </w:p>
    <w:p w14:paraId="782A5655" w14:textId="60995A77" w:rsidR="00933E10" w:rsidRPr="00A7250D" w:rsidRDefault="00933E10" w:rsidP="00933E10">
      <w:pPr>
        <w:ind w:left="0" w:firstLine="0"/>
        <w:jc w:val="left"/>
      </w:pPr>
      <w:r w:rsidRPr="00A7250D">
        <w:t>Hiermit ermächtige ich den Verein „Freunde und Förderer der Matthias-Claudius-Schule Hamm e. V.“</w:t>
      </w:r>
      <w:r w:rsidR="004E0F63" w:rsidRPr="00A7250D">
        <w:t xml:space="preserve"> den jährlichen Mitgliedsbeitrag zu Lasten meines unten genannten Kontos per Lastschrift einzuziehen. Sollte mein Konto nicht die jährliche Deckung aufweisen, besteht für das kontoführende Kreditinstitut keine Verpflic</w:t>
      </w:r>
      <w:r w:rsidR="00A272C3" w:rsidRPr="00A7250D">
        <w:t>htung zur Einlösung. Bei Änderung der Bankverbindung bitten wir um Mitteilung der neuen Daten.</w:t>
      </w:r>
    </w:p>
    <w:p w14:paraId="76306137" w14:textId="59E0645B" w:rsidR="00A272C3" w:rsidRPr="00A7250D" w:rsidRDefault="00A272C3" w:rsidP="00933E10">
      <w:pPr>
        <w:ind w:left="0" w:firstLine="0"/>
        <w:jc w:val="left"/>
      </w:pPr>
      <w:r w:rsidRPr="00A7250D">
        <w:t>Name/Vorname des Kontoinhabers: _____________________________________________</w:t>
      </w:r>
      <w:r w:rsidR="00DA61C5">
        <w:t>_______</w:t>
      </w:r>
    </w:p>
    <w:p w14:paraId="6FA4BA59" w14:textId="251EFD4D" w:rsidR="00A272C3" w:rsidRPr="00A7250D" w:rsidRDefault="00A272C3" w:rsidP="00933E10">
      <w:pPr>
        <w:ind w:left="0" w:firstLine="0"/>
        <w:jc w:val="left"/>
      </w:pPr>
      <w:r w:rsidRPr="00A7250D">
        <w:t>Name/Ort des Kreditinstitutes: _________________________________________________</w:t>
      </w:r>
      <w:r w:rsidR="00DA61C5">
        <w:t>________</w:t>
      </w:r>
    </w:p>
    <w:p w14:paraId="228F33CF" w14:textId="61737366" w:rsidR="00A272C3" w:rsidRPr="00A7250D" w:rsidRDefault="00A272C3" w:rsidP="00933E10">
      <w:pPr>
        <w:ind w:left="0" w:firstLine="0"/>
        <w:jc w:val="left"/>
      </w:pPr>
      <w:r w:rsidRPr="00A7250D">
        <w:t>IBAN: DE ___________________________________________________________________</w:t>
      </w:r>
      <w:r w:rsidR="00DA61C5">
        <w:t>________</w:t>
      </w:r>
    </w:p>
    <w:p w14:paraId="61D3E9BB" w14:textId="7BE86110" w:rsidR="00A272C3" w:rsidRPr="00A7250D" w:rsidRDefault="00A272C3" w:rsidP="00933E10">
      <w:pPr>
        <w:ind w:left="0" w:firstLine="0"/>
        <w:jc w:val="left"/>
      </w:pPr>
      <w:r w:rsidRPr="00A7250D">
        <w:t>Ort/Datum:</w:t>
      </w:r>
      <w:r w:rsidR="00F80494" w:rsidRPr="00A7250D">
        <w:t xml:space="preserve"> ______________________________</w:t>
      </w:r>
      <w:r w:rsidR="00020D6E">
        <w:br/>
      </w:r>
    </w:p>
    <w:p w14:paraId="554EC930" w14:textId="19802E18" w:rsidR="00F80494" w:rsidRDefault="00F80494" w:rsidP="00933E10">
      <w:pPr>
        <w:ind w:left="0" w:firstLine="0"/>
        <w:jc w:val="left"/>
      </w:pPr>
      <w:r w:rsidRPr="00A7250D">
        <w:t>Unterschrift: _________________________________________________</w:t>
      </w:r>
      <w:r w:rsidR="00020D6E">
        <w:t>________</w:t>
      </w:r>
    </w:p>
    <w:p w14:paraId="1F65E7FD" w14:textId="23819427" w:rsidR="00A7250D" w:rsidRDefault="00A7250D" w:rsidP="00933E10">
      <w:pPr>
        <w:ind w:left="0" w:firstLine="0"/>
        <w:jc w:val="left"/>
      </w:pPr>
    </w:p>
    <w:p w14:paraId="30C5A072" w14:textId="5BD54797" w:rsidR="005C5075" w:rsidRPr="00A7250D" w:rsidRDefault="00B95BBE" w:rsidP="00933E10">
      <w:pPr>
        <w:ind w:left="0" w:firstLine="0"/>
        <w:jc w:val="left"/>
      </w:pPr>
      <w:r>
        <w:t>Bankverbindung: Sparkasse Hamm</w:t>
      </w:r>
      <w:r w:rsidR="00006B1C">
        <w:br/>
        <w:t xml:space="preserve">                                IBAN: DE03410500</w:t>
      </w:r>
      <w:r w:rsidR="005C5075">
        <w:t>950003103728</w:t>
      </w:r>
      <w:r w:rsidR="005C5075">
        <w:br/>
        <w:t xml:space="preserve">                               Gläubiger-ID: DE44ZZZ0000183587</w:t>
      </w:r>
    </w:p>
    <w:sectPr w:rsidR="005C5075" w:rsidRPr="00A7250D" w:rsidSect="006D4A61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61"/>
    <w:rsid w:val="00006B1C"/>
    <w:rsid w:val="00020D6E"/>
    <w:rsid w:val="000A406C"/>
    <w:rsid w:val="00187C79"/>
    <w:rsid w:val="001978AA"/>
    <w:rsid w:val="001D7ECA"/>
    <w:rsid w:val="002062C6"/>
    <w:rsid w:val="00222C95"/>
    <w:rsid w:val="00446C8B"/>
    <w:rsid w:val="00492083"/>
    <w:rsid w:val="004D25E7"/>
    <w:rsid w:val="004E0F63"/>
    <w:rsid w:val="005C5075"/>
    <w:rsid w:val="006D4A61"/>
    <w:rsid w:val="0076502F"/>
    <w:rsid w:val="007A1352"/>
    <w:rsid w:val="00933E10"/>
    <w:rsid w:val="00A272C3"/>
    <w:rsid w:val="00A61FFB"/>
    <w:rsid w:val="00A7250D"/>
    <w:rsid w:val="00B85296"/>
    <w:rsid w:val="00B95BBE"/>
    <w:rsid w:val="00C366AD"/>
    <w:rsid w:val="00C9315B"/>
    <w:rsid w:val="00DA61C5"/>
    <w:rsid w:val="00F80494"/>
    <w:rsid w:val="00F9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C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240" w:after="60" w:line="360" w:lineRule="auto"/>
        <w:ind w:left="578" w:hanging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240" w:after="60" w:line="360" w:lineRule="auto"/>
        <w:ind w:left="578" w:hanging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Sadowsky</dc:creator>
  <cp:lastModifiedBy>Bernhard Egermann</cp:lastModifiedBy>
  <cp:revision>2</cp:revision>
  <dcterms:created xsi:type="dcterms:W3CDTF">2021-02-09T16:09:00Z</dcterms:created>
  <dcterms:modified xsi:type="dcterms:W3CDTF">2021-02-09T16:09:00Z</dcterms:modified>
</cp:coreProperties>
</file>